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D0" w:rsidRDefault="001765E8" w:rsidP="00E6469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</w:p>
          <w:p w:rsidR="002E6C65" w:rsidRPr="00CD49A5" w:rsidRDefault="002E6C65" w:rsidP="00E6469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C65"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31E4" w:rsidRDefault="00D631E4" w:rsidP="00B9270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E6C65" w:rsidRPr="00992B35" w:rsidRDefault="002E6C65" w:rsidP="00B9270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Повышение уровня обеспечения пожарной безопасности в МАУ ДО ДООЦ «Взлет» в 2020 году.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BB" w:rsidRDefault="005201BB" w:rsidP="00B92700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4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единиц ежегодно</w:t>
            </w:r>
            <w:r w:rsidR="001521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6C65" w:rsidRDefault="002E6C65" w:rsidP="00B92700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Приобретение и монтаж системы оповещения людей на случай пожара.</w:t>
            </w:r>
          </w:p>
          <w:p w:rsidR="002E6C65" w:rsidRPr="00FF295A" w:rsidRDefault="002E6C65" w:rsidP="00B92700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Ремонт 7-ми автоматических установок пожарной сигнализации.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DD2118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21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78266D">
              <w:rPr>
                <w:rFonts w:ascii="Times New Roman" w:hAnsi="Times New Roman"/>
                <w:sz w:val="24"/>
                <w:szCs w:val="24"/>
              </w:rPr>
              <w:t>2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266D">
              <w:rPr>
                <w:rFonts w:ascii="Times New Roman" w:hAnsi="Times New Roman"/>
                <w:sz w:val="24"/>
                <w:szCs w:val="24"/>
              </w:rPr>
              <w:t>872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266D">
              <w:rPr>
                <w:rFonts w:ascii="Times New Roman" w:hAnsi="Times New Roman"/>
                <w:sz w:val="24"/>
                <w:szCs w:val="24"/>
              </w:rPr>
              <w:t>2</w:t>
            </w:r>
            <w:r w:rsidR="00043A3B">
              <w:rPr>
                <w:rFonts w:ascii="Times New Roman" w:hAnsi="Times New Roman"/>
                <w:sz w:val="24"/>
                <w:szCs w:val="24"/>
              </w:rPr>
              <w:t>34</w:t>
            </w:r>
            <w:r w:rsidR="005201BB">
              <w:rPr>
                <w:rFonts w:ascii="Times New Roman" w:hAnsi="Times New Roman"/>
                <w:sz w:val="24"/>
                <w:szCs w:val="24"/>
              </w:rPr>
              <w:t>,00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1</w:t>
            </w:r>
            <w:r w:rsidR="00DD2118">
              <w:rPr>
                <w:rFonts w:ascii="Times New Roman" w:hAnsi="Times New Roman"/>
                <w:sz w:val="24"/>
                <w:szCs w:val="24"/>
              </w:rPr>
              <w:t> </w:t>
            </w:r>
            <w:r w:rsidR="00F40AE8">
              <w:rPr>
                <w:rFonts w:ascii="Times New Roman" w:hAnsi="Times New Roman"/>
                <w:sz w:val="24"/>
                <w:szCs w:val="24"/>
              </w:rPr>
              <w:t>97</w:t>
            </w:r>
            <w:r w:rsidR="002F41D3">
              <w:rPr>
                <w:rFonts w:ascii="Times New Roman" w:hAnsi="Times New Roman"/>
                <w:sz w:val="24"/>
                <w:szCs w:val="24"/>
              </w:rPr>
              <w:t>7</w:t>
            </w:r>
            <w:r w:rsidR="00DD2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9</w:t>
            </w:r>
            <w:r w:rsidR="00043A3B">
              <w:rPr>
                <w:rFonts w:ascii="Times New Roman" w:hAnsi="Times New Roman"/>
                <w:sz w:val="24"/>
                <w:szCs w:val="24"/>
              </w:rPr>
              <w:t>29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52</w:t>
            </w:r>
            <w:r w:rsidR="00A96758">
              <w:rPr>
                <w:rFonts w:ascii="Times New Roman" w:hAnsi="Times New Roman"/>
                <w:sz w:val="24"/>
                <w:szCs w:val="24"/>
              </w:rPr>
              <w:t>0</w:t>
            </w:r>
            <w:r w:rsidR="00DD2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50</w:t>
            </w:r>
            <w:r w:rsidR="00043A3B">
              <w:rPr>
                <w:rFonts w:ascii="Times New Roman" w:hAnsi="Times New Roman"/>
                <w:sz w:val="24"/>
                <w:szCs w:val="24"/>
              </w:rPr>
              <w:t>7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DD2118">
              <w:rPr>
                <w:rFonts w:ascii="Times New Roman" w:hAnsi="Times New Roman"/>
                <w:sz w:val="24"/>
                <w:szCs w:val="24"/>
              </w:rPr>
              <w:t>1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728 7</w:t>
            </w:r>
            <w:r w:rsidR="00043A3B">
              <w:rPr>
                <w:rFonts w:ascii="Times New Roman" w:hAnsi="Times New Roman"/>
                <w:sz w:val="24"/>
                <w:szCs w:val="24"/>
              </w:rPr>
              <w:t>11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728 7</w:t>
            </w:r>
            <w:r w:rsidR="00043A3B">
              <w:rPr>
                <w:rFonts w:ascii="Times New Roman" w:hAnsi="Times New Roman"/>
                <w:sz w:val="24"/>
                <w:szCs w:val="24"/>
              </w:rPr>
              <w:t>11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,00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894</w:t>
            </w:r>
            <w:r w:rsidR="00DD2118">
              <w:rPr>
                <w:rFonts w:ascii="Times New Roman" w:hAnsi="Times New Roman"/>
                <w:sz w:val="24"/>
                <w:szCs w:val="24"/>
              </w:rPr>
              <w:t> </w:t>
            </w:r>
            <w:r w:rsidR="00F40AE8">
              <w:rPr>
                <w:rFonts w:ascii="Times New Roman" w:hAnsi="Times New Roman"/>
                <w:sz w:val="24"/>
                <w:szCs w:val="24"/>
              </w:rPr>
              <w:t>305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631 435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DD2118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131 435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Pr="00CD49A5" w:rsidRDefault="00CD49A5" w:rsidP="00F40AE8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131 435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60352A" w:rsidRPr="00EE448E" w:rsidRDefault="0060352A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1488F" w:rsidRDefault="0031488F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</w:t>
      </w:r>
      <w:r>
        <w:rPr>
          <w:rFonts w:ascii="Times New Roman" w:hAnsi="Times New Roman"/>
          <w:sz w:val="28"/>
          <w:szCs w:val="28"/>
        </w:rPr>
        <w:lastRenderedPageBreak/>
        <w:t xml:space="preserve">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5D2FE1" w:rsidRDefault="005D2FE1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5D2FE1" w:rsidRDefault="00F40AE8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</w:t>
      </w:r>
    </w:p>
    <w:p w:rsidR="00F40AE8" w:rsidRPr="00EE448E" w:rsidRDefault="00F40AE8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3517D" w:rsidRPr="0013517D" w:rsidRDefault="00144130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3517D" w:rsidRPr="0013517D">
        <w:rPr>
          <w:sz w:val="28"/>
          <w:szCs w:val="28"/>
        </w:rPr>
        <w:t xml:space="preserve">Обеспечение </w:t>
      </w:r>
      <w:r w:rsidR="003F7A90">
        <w:rPr>
          <w:sz w:val="28"/>
          <w:szCs w:val="28"/>
        </w:rPr>
        <w:t>первичных мер</w:t>
      </w:r>
      <w:r w:rsidR="0013517D" w:rsidRPr="0013517D">
        <w:rPr>
          <w:sz w:val="28"/>
          <w:szCs w:val="28"/>
        </w:rPr>
        <w:t xml:space="preserve"> пожарной безопасности на территории ЗАТО Железногорск и </w:t>
      </w:r>
      <w:r w:rsidR="00B20894">
        <w:rPr>
          <w:sz w:val="28"/>
          <w:szCs w:val="28"/>
        </w:rPr>
        <w:t xml:space="preserve">созданию </w:t>
      </w:r>
      <w:r w:rsidR="0013517D" w:rsidRPr="0013517D">
        <w:rPr>
          <w:sz w:val="28"/>
          <w:szCs w:val="28"/>
        </w:rPr>
        <w:t>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2F3AF8" w:rsidRPr="000A51A2" w:rsidRDefault="002F3AF8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A86BF0">
        <w:rPr>
          <w:sz w:val="28"/>
          <w:szCs w:val="28"/>
        </w:rPr>
        <w:t>ей</w:t>
      </w:r>
      <w:r w:rsidRPr="000A51A2">
        <w:rPr>
          <w:sz w:val="28"/>
          <w:szCs w:val="28"/>
        </w:rPr>
        <w:t xml:space="preserve"> задач</w:t>
      </w:r>
      <w:r w:rsidR="00A86BF0">
        <w:rPr>
          <w:sz w:val="28"/>
          <w:szCs w:val="28"/>
        </w:rPr>
        <w:t>и</w:t>
      </w:r>
      <w:r w:rsidRPr="000A51A2">
        <w:rPr>
          <w:sz w:val="28"/>
          <w:szCs w:val="28"/>
        </w:rPr>
        <w:t>:</w:t>
      </w:r>
    </w:p>
    <w:p w:rsidR="002F3AF8" w:rsidRPr="000A51A2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926BF1" w:rsidRPr="00D631E4" w:rsidRDefault="006A44D3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</w:t>
      </w:r>
      <w:r w:rsidR="00846546">
        <w:rPr>
          <w:sz w:val="28"/>
          <w:szCs w:val="28"/>
        </w:rPr>
        <w:t>20</w:t>
      </w:r>
      <w:r w:rsidR="008718D7" w:rsidRPr="00D631E4">
        <w:rPr>
          <w:sz w:val="28"/>
          <w:szCs w:val="28"/>
        </w:rPr>
        <w:t xml:space="preserve"> – 202</w:t>
      </w:r>
      <w:r w:rsidR="00846546">
        <w:rPr>
          <w:sz w:val="28"/>
          <w:szCs w:val="28"/>
        </w:rPr>
        <w:t>2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 xml:space="preserve">Перечень </w:t>
      </w:r>
      <w:r w:rsidR="00846546">
        <w:rPr>
          <w:sz w:val="28"/>
          <w:szCs w:val="28"/>
        </w:rPr>
        <w:t xml:space="preserve">и значения </w:t>
      </w:r>
      <w:r w:rsidR="00DE5C3A">
        <w:rPr>
          <w:sz w:val="28"/>
          <w:szCs w:val="28"/>
        </w:rPr>
        <w:t xml:space="preserve">показателей результативности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F40AE8" w:rsidRDefault="00F40AE8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3059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5D2FE1" w:rsidRDefault="005D2FE1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03DE" w:rsidRDefault="00C603D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A28FE" w:rsidRPr="007F270D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</w:t>
      </w:r>
      <w:r w:rsidR="00E5036B" w:rsidRPr="009228B9">
        <w:rPr>
          <w:sz w:val="28"/>
          <w:szCs w:val="28"/>
        </w:rPr>
        <w:t>МКУ «У</w:t>
      </w:r>
      <w:r w:rsidRPr="009228B9">
        <w:rPr>
          <w:sz w:val="28"/>
          <w:szCs w:val="28"/>
        </w:rPr>
        <w:t>правление Г</w:t>
      </w:r>
      <w:r w:rsidR="00E35379" w:rsidRPr="009228B9">
        <w:rPr>
          <w:sz w:val="28"/>
          <w:szCs w:val="28"/>
        </w:rPr>
        <w:t>ОЧС и режима ЗАТО Железногорск»</w:t>
      </w:r>
      <w:r w:rsidR="007F270D">
        <w:rPr>
          <w:sz w:val="28"/>
          <w:szCs w:val="28"/>
        </w:rPr>
        <w:t>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 xml:space="preserve">ются  средства местного </w:t>
      </w:r>
      <w:r w:rsidR="00DE5C3A">
        <w:rPr>
          <w:sz w:val="28"/>
          <w:szCs w:val="28"/>
        </w:rPr>
        <w:t xml:space="preserve">и краевого </w:t>
      </w:r>
      <w:r w:rsidR="009228B9">
        <w:rPr>
          <w:sz w:val="28"/>
          <w:szCs w:val="28"/>
        </w:rPr>
        <w:t>бюджет</w:t>
      </w:r>
      <w:r w:rsidR="00DE5C3A">
        <w:rPr>
          <w:sz w:val="28"/>
          <w:szCs w:val="28"/>
        </w:rPr>
        <w:t>ов</w:t>
      </w:r>
      <w:r w:rsidR="009228B9">
        <w:rPr>
          <w:sz w:val="28"/>
          <w:szCs w:val="28"/>
        </w:rPr>
        <w:t>.</w:t>
      </w:r>
    </w:p>
    <w:p w:rsidR="009228B9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5A">
        <w:rPr>
          <w:sz w:val="28"/>
          <w:szCs w:val="28"/>
        </w:rPr>
        <w:t>п</w:t>
      </w:r>
      <w:r>
        <w:rPr>
          <w:sz w:val="28"/>
          <w:szCs w:val="28"/>
        </w:rPr>
        <w:t>редоставление субсидий на цели не связанные с выполнение</w:t>
      </w:r>
      <w:r w:rsidR="00240C5A">
        <w:rPr>
          <w:sz w:val="28"/>
          <w:szCs w:val="28"/>
        </w:rPr>
        <w:t xml:space="preserve">м </w:t>
      </w:r>
      <w:r>
        <w:rPr>
          <w:sz w:val="28"/>
          <w:szCs w:val="28"/>
        </w:rPr>
        <w:t>муниципального задания.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5D2FE1" w:rsidRDefault="005D2FE1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517D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F40AE8">
        <w:rPr>
          <w:rFonts w:ascii="Times New Roman" w:hAnsi="Times New Roman" w:cs="Times New Roman"/>
          <w:sz w:val="28"/>
          <w:szCs w:val="28"/>
        </w:rPr>
        <w:t>исполнением подпрограммы</w:t>
      </w:r>
    </w:p>
    <w:p w:rsidR="005D2FE1" w:rsidRPr="006F328B" w:rsidRDefault="005D2FE1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lastRenderedPageBreak/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Pr="00DE5C3A" w:rsidRDefault="008F0D8B" w:rsidP="00DE5C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средств местного </w:t>
      </w:r>
      <w:r w:rsidR="00DE5C3A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DE5C3A">
        <w:rPr>
          <w:rFonts w:ascii="Times New Roman" w:hAnsi="Times New Roman" w:cs="Times New Roman"/>
          <w:sz w:val="28"/>
          <w:szCs w:val="28"/>
        </w:rPr>
        <w:t>ов</w:t>
      </w:r>
      <w:r w:rsidRPr="00DE5C3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требованиями постановления 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004DCB" w:rsidRDefault="00004DCB" w:rsidP="00004D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Финансового управления Администрации ЗАТО г. Железногорск.</w:t>
      </w:r>
    </w:p>
    <w:p w:rsidR="00004DCB" w:rsidRDefault="00004DCB" w:rsidP="00004DCB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контрольно-ревизионная служба Совета депутатов ЗАТО г. Железногорск, полномочия, состав и порядок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D2FE1" w:rsidRPr="005749E1" w:rsidRDefault="005D2FE1" w:rsidP="005D2FE1">
      <w:pPr>
        <w:pStyle w:val="af3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F40AE8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>. Мероприятия подпрограммы</w:t>
      </w:r>
    </w:p>
    <w:p w:rsidR="005D2FE1" w:rsidRPr="006F328B" w:rsidRDefault="005D2FE1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B20894" w:rsidRPr="00B20894" w:rsidRDefault="00D52F56" w:rsidP="00B2089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894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подпрограммы предусматривает выполнение работ, направленных </w:t>
      </w:r>
      <w:r w:rsidR="00B20894" w:rsidRPr="00B20894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B20894" w:rsidRPr="00B20894">
        <w:rPr>
          <w:rFonts w:ascii="Times New Roman" w:hAnsi="Times New Roman" w:cs="Times New Roman"/>
          <w:sz w:val="28"/>
          <w:szCs w:val="28"/>
        </w:rPr>
        <w:t>обеспечению первичных мер пожарной безопасности на территории ЗАТО Железногорск и созданию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1D2A9F" w:rsidTr="00EA3830">
        <w:tc>
          <w:tcPr>
            <w:tcW w:w="7196" w:type="dxa"/>
          </w:tcPr>
          <w:p w:rsidR="00EA3830" w:rsidRPr="001D2A9F" w:rsidRDefault="00F81178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EA3830" w:rsidRPr="001D2A9F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2835" w:type="dxa"/>
            <w:vAlign w:val="center"/>
          </w:tcPr>
          <w:p w:rsidR="00EA3830" w:rsidRPr="001D2A9F" w:rsidRDefault="00F81178" w:rsidP="00EA3830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B72FFE" w:rsidRDefault="00B72FFE" w:rsidP="001D2A9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5D2FE1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067" w:rsidRDefault="001F0067" w:rsidP="00AA197F">
      <w:pPr>
        <w:spacing w:after="0" w:line="240" w:lineRule="auto"/>
      </w:pPr>
      <w:r>
        <w:separator/>
      </w:r>
    </w:p>
  </w:endnote>
  <w:endnote w:type="continuationSeparator" w:id="0">
    <w:p w:rsidR="001F0067" w:rsidRDefault="001F0067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067" w:rsidRDefault="001F0067" w:rsidP="00AA197F">
      <w:pPr>
        <w:spacing w:after="0" w:line="240" w:lineRule="auto"/>
      </w:pPr>
      <w:r>
        <w:separator/>
      </w:r>
    </w:p>
  </w:footnote>
  <w:footnote w:type="continuationSeparator" w:id="0">
    <w:p w:rsidR="001F0067" w:rsidRDefault="001F0067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F80878">
        <w:pPr>
          <w:pStyle w:val="af"/>
        </w:pPr>
        <w:fldSimple w:instr=" PAGE   \* MERGEFORMAT ">
          <w:r w:rsidR="00A96758">
            <w:rPr>
              <w:noProof/>
            </w:rPr>
            <w:t>3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4DCB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40525"/>
    <w:rsid w:val="00040F52"/>
    <w:rsid w:val="00043858"/>
    <w:rsid w:val="00043A3B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FFA"/>
    <w:rsid w:val="00065865"/>
    <w:rsid w:val="000710D3"/>
    <w:rsid w:val="0007362C"/>
    <w:rsid w:val="000746DD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56CF"/>
    <w:rsid w:val="00096091"/>
    <w:rsid w:val="000968CE"/>
    <w:rsid w:val="000A0F19"/>
    <w:rsid w:val="000A21FE"/>
    <w:rsid w:val="000A463C"/>
    <w:rsid w:val="000A4D85"/>
    <w:rsid w:val="000A51A2"/>
    <w:rsid w:val="000B150D"/>
    <w:rsid w:val="000B1E83"/>
    <w:rsid w:val="000B1F4B"/>
    <w:rsid w:val="000B2F46"/>
    <w:rsid w:val="000B3D85"/>
    <w:rsid w:val="000B5628"/>
    <w:rsid w:val="000B7D81"/>
    <w:rsid w:val="000C0FA1"/>
    <w:rsid w:val="000C38B5"/>
    <w:rsid w:val="000C62E8"/>
    <w:rsid w:val="000C6EA6"/>
    <w:rsid w:val="000C7473"/>
    <w:rsid w:val="000D1CAD"/>
    <w:rsid w:val="000D3834"/>
    <w:rsid w:val="000D4A50"/>
    <w:rsid w:val="000D4FC4"/>
    <w:rsid w:val="000D5708"/>
    <w:rsid w:val="000D69F1"/>
    <w:rsid w:val="000D711D"/>
    <w:rsid w:val="000D7220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68AD"/>
    <w:rsid w:val="00187D9E"/>
    <w:rsid w:val="00190EED"/>
    <w:rsid w:val="001943A3"/>
    <w:rsid w:val="00194808"/>
    <w:rsid w:val="0019672F"/>
    <w:rsid w:val="001968D0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627F"/>
    <w:rsid w:val="001C7E8B"/>
    <w:rsid w:val="001D02A3"/>
    <w:rsid w:val="001D2A9F"/>
    <w:rsid w:val="001D6AE2"/>
    <w:rsid w:val="001E2172"/>
    <w:rsid w:val="001E341A"/>
    <w:rsid w:val="001E749D"/>
    <w:rsid w:val="001E7C32"/>
    <w:rsid w:val="001F0067"/>
    <w:rsid w:val="001F34BA"/>
    <w:rsid w:val="001F7C20"/>
    <w:rsid w:val="00200653"/>
    <w:rsid w:val="00201C18"/>
    <w:rsid w:val="002037EB"/>
    <w:rsid w:val="00204E17"/>
    <w:rsid w:val="002055FC"/>
    <w:rsid w:val="00207BC0"/>
    <w:rsid w:val="002123A5"/>
    <w:rsid w:val="002133D1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2A67"/>
    <w:rsid w:val="00243469"/>
    <w:rsid w:val="00244E4B"/>
    <w:rsid w:val="00246B20"/>
    <w:rsid w:val="002505DB"/>
    <w:rsid w:val="002542F6"/>
    <w:rsid w:val="0025455D"/>
    <w:rsid w:val="002560C4"/>
    <w:rsid w:val="00263B86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750"/>
    <w:rsid w:val="002C084A"/>
    <w:rsid w:val="002C26A4"/>
    <w:rsid w:val="002C4D6F"/>
    <w:rsid w:val="002C5BC1"/>
    <w:rsid w:val="002D124E"/>
    <w:rsid w:val="002D2348"/>
    <w:rsid w:val="002D2584"/>
    <w:rsid w:val="002D2DB0"/>
    <w:rsid w:val="002D387E"/>
    <w:rsid w:val="002D4F91"/>
    <w:rsid w:val="002D55E4"/>
    <w:rsid w:val="002D5C9F"/>
    <w:rsid w:val="002D61AA"/>
    <w:rsid w:val="002D7AA0"/>
    <w:rsid w:val="002E076A"/>
    <w:rsid w:val="002E5265"/>
    <w:rsid w:val="002E66B7"/>
    <w:rsid w:val="002E6C65"/>
    <w:rsid w:val="002F0D99"/>
    <w:rsid w:val="002F1CDE"/>
    <w:rsid w:val="002F2325"/>
    <w:rsid w:val="002F3AF8"/>
    <w:rsid w:val="002F41D3"/>
    <w:rsid w:val="002F4BC1"/>
    <w:rsid w:val="002F552A"/>
    <w:rsid w:val="002F77DB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4281"/>
    <w:rsid w:val="0031488F"/>
    <w:rsid w:val="00315146"/>
    <w:rsid w:val="003161E4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37F8D"/>
    <w:rsid w:val="0034089F"/>
    <w:rsid w:val="00343CEA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55A1"/>
    <w:rsid w:val="00367A76"/>
    <w:rsid w:val="00374625"/>
    <w:rsid w:val="00375059"/>
    <w:rsid w:val="00375B63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0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B6F93"/>
    <w:rsid w:val="003C1277"/>
    <w:rsid w:val="003C1F3F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6FA0"/>
    <w:rsid w:val="00457CB0"/>
    <w:rsid w:val="00461130"/>
    <w:rsid w:val="00461278"/>
    <w:rsid w:val="00462AE0"/>
    <w:rsid w:val="00465AAB"/>
    <w:rsid w:val="00465E5D"/>
    <w:rsid w:val="00466190"/>
    <w:rsid w:val="0047351E"/>
    <w:rsid w:val="004816BC"/>
    <w:rsid w:val="004935EC"/>
    <w:rsid w:val="00493BC9"/>
    <w:rsid w:val="0049407C"/>
    <w:rsid w:val="00494CE3"/>
    <w:rsid w:val="004953D1"/>
    <w:rsid w:val="004969BA"/>
    <w:rsid w:val="004A0A62"/>
    <w:rsid w:val="004A5806"/>
    <w:rsid w:val="004A6A08"/>
    <w:rsid w:val="004A70D8"/>
    <w:rsid w:val="004B4FC2"/>
    <w:rsid w:val="004B740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4E7F12"/>
    <w:rsid w:val="005027B4"/>
    <w:rsid w:val="00503CC6"/>
    <w:rsid w:val="0050553F"/>
    <w:rsid w:val="0051420F"/>
    <w:rsid w:val="0051796C"/>
    <w:rsid w:val="005200BC"/>
    <w:rsid w:val="005201BB"/>
    <w:rsid w:val="00520939"/>
    <w:rsid w:val="00521CF4"/>
    <w:rsid w:val="00522381"/>
    <w:rsid w:val="00524FDA"/>
    <w:rsid w:val="00536690"/>
    <w:rsid w:val="0053749B"/>
    <w:rsid w:val="005405B2"/>
    <w:rsid w:val="00545B82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5898"/>
    <w:rsid w:val="0057277C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5B17"/>
    <w:rsid w:val="005B7F34"/>
    <w:rsid w:val="005C0D8E"/>
    <w:rsid w:val="005C0FD8"/>
    <w:rsid w:val="005C3578"/>
    <w:rsid w:val="005C79D3"/>
    <w:rsid w:val="005D0225"/>
    <w:rsid w:val="005D17E3"/>
    <w:rsid w:val="005D2FE1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52A"/>
    <w:rsid w:val="00603632"/>
    <w:rsid w:val="006152A5"/>
    <w:rsid w:val="00622BBA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505F"/>
    <w:rsid w:val="006477EB"/>
    <w:rsid w:val="00651BE0"/>
    <w:rsid w:val="006536AD"/>
    <w:rsid w:val="00655598"/>
    <w:rsid w:val="006667D3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3EFB"/>
    <w:rsid w:val="006D4D9D"/>
    <w:rsid w:val="006D56E0"/>
    <w:rsid w:val="006D5FB2"/>
    <w:rsid w:val="006D6736"/>
    <w:rsid w:val="006E3230"/>
    <w:rsid w:val="006E5D0D"/>
    <w:rsid w:val="006E5D81"/>
    <w:rsid w:val="006E6A2D"/>
    <w:rsid w:val="006E6F4B"/>
    <w:rsid w:val="006F1FF6"/>
    <w:rsid w:val="006F22D8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29E5"/>
    <w:rsid w:val="00713DF1"/>
    <w:rsid w:val="007174EA"/>
    <w:rsid w:val="007219B7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EB0"/>
    <w:rsid w:val="00777A34"/>
    <w:rsid w:val="00781957"/>
    <w:rsid w:val="0078266D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39CD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7418"/>
    <w:rsid w:val="00817486"/>
    <w:rsid w:val="00820782"/>
    <w:rsid w:val="00822848"/>
    <w:rsid w:val="00822C9C"/>
    <w:rsid w:val="008250B2"/>
    <w:rsid w:val="00826263"/>
    <w:rsid w:val="0083176D"/>
    <w:rsid w:val="00834C9C"/>
    <w:rsid w:val="00834EDF"/>
    <w:rsid w:val="00836D6C"/>
    <w:rsid w:val="00840792"/>
    <w:rsid w:val="00842F11"/>
    <w:rsid w:val="00843577"/>
    <w:rsid w:val="00845C33"/>
    <w:rsid w:val="00846546"/>
    <w:rsid w:val="008516B1"/>
    <w:rsid w:val="00852FA5"/>
    <w:rsid w:val="008571CF"/>
    <w:rsid w:val="0086054C"/>
    <w:rsid w:val="00862B01"/>
    <w:rsid w:val="0086491A"/>
    <w:rsid w:val="00864D90"/>
    <w:rsid w:val="00871171"/>
    <w:rsid w:val="008718D7"/>
    <w:rsid w:val="00871C84"/>
    <w:rsid w:val="008729FA"/>
    <w:rsid w:val="0088215D"/>
    <w:rsid w:val="00884D48"/>
    <w:rsid w:val="00885591"/>
    <w:rsid w:val="008865B7"/>
    <w:rsid w:val="008878CA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6B8A"/>
    <w:rsid w:val="008D0BA8"/>
    <w:rsid w:val="008D1A68"/>
    <w:rsid w:val="008D2A0A"/>
    <w:rsid w:val="008D35BB"/>
    <w:rsid w:val="008E409C"/>
    <w:rsid w:val="008E5477"/>
    <w:rsid w:val="008E6073"/>
    <w:rsid w:val="008F0D8B"/>
    <w:rsid w:val="008F2939"/>
    <w:rsid w:val="008F3E5A"/>
    <w:rsid w:val="008F57EE"/>
    <w:rsid w:val="008F68C0"/>
    <w:rsid w:val="008F7264"/>
    <w:rsid w:val="00901A21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170A"/>
    <w:rsid w:val="0095218F"/>
    <w:rsid w:val="00952F5E"/>
    <w:rsid w:val="0095509C"/>
    <w:rsid w:val="0096016D"/>
    <w:rsid w:val="009627DB"/>
    <w:rsid w:val="0096355F"/>
    <w:rsid w:val="00965187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0E96"/>
    <w:rsid w:val="00991450"/>
    <w:rsid w:val="00992B35"/>
    <w:rsid w:val="00993965"/>
    <w:rsid w:val="0099411C"/>
    <w:rsid w:val="00995139"/>
    <w:rsid w:val="009976A4"/>
    <w:rsid w:val="00997D34"/>
    <w:rsid w:val="009A0C88"/>
    <w:rsid w:val="009A1F7D"/>
    <w:rsid w:val="009A337D"/>
    <w:rsid w:val="009A345A"/>
    <w:rsid w:val="009A43FC"/>
    <w:rsid w:val="009A4564"/>
    <w:rsid w:val="009A79D0"/>
    <w:rsid w:val="009B07BE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5FB1"/>
    <w:rsid w:val="009D6FE4"/>
    <w:rsid w:val="009D7292"/>
    <w:rsid w:val="009E00D0"/>
    <w:rsid w:val="009E501F"/>
    <w:rsid w:val="009E5778"/>
    <w:rsid w:val="009E5979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04773"/>
    <w:rsid w:val="00A10B5C"/>
    <w:rsid w:val="00A131F0"/>
    <w:rsid w:val="00A15775"/>
    <w:rsid w:val="00A1742E"/>
    <w:rsid w:val="00A200A9"/>
    <w:rsid w:val="00A21E08"/>
    <w:rsid w:val="00A23E6D"/>
    <w:rsid w:val="00A24961"/>
    <w:rsid w:val="00A24E5B"/>
    <w:rsid w:val="00A257B6"/>
    <w:rsid w:val="00A27D78"/>
    <w:rsid w:val="00A303B1"/>
    <w:rsid w:val="00A30843"/>
    <w:rsid w:val="00A32D9E"/>
    <w:rsid w:val="00A34886"/>
    <w:rsid w:val="00A361E4"/>
    <w:rsid w:val="00A37D4D"/>
    <w:rsid w:val="00A4021A"/>
    <w:rsid w:val="00A40542"/>
    <w:rsid w:val="00A40AB8"/>
    <w:rsid w:val="00A416B7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E6"/>
    <w:rsid w:val="00A716A3"/>
    <w:rsid w:val="00A71A15"/>
    <w:rsid w:val="00A73141"/>
    <w:rsid w:val="00A7430B"/>
    <w:rsid w:val="00A7531E"/>
    <w:rsid w:val="00A800B0"/>
    <w:rsid w:val="00A850DC"/>
    <w:rsid w:val="00A86BF0"/>
    <w:rsid w:val="00A874B5"/>
    <w:rsid w:val="00A913C1"/>
    <w:rsid w:val="00A92E64"/>
    <w:rsid w:val="00A937D7"/>
    <w:rsid w:val="00A96758"/>
    <w:rsid w:val="00AA197F"/>
    <w:rsid w:val="00AA3E68"/>
    <w:rsid w:val="00AA630A"/>
    <w:rsid w:val="00AA733B"/>
    <w:rsid w:val="00AB3034"/>
    <w:rsid w:val="00AB4D43"/>
    <w:rsid w:val="00AB5934"/>
    <w:rsid w:val="00AC1DDC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52D5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08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72D"/>
    <w:rsid w:val="00B37F1B"/>
    <w:rsid w:val="00B41D32"/>
    <w:rsid w:val="00B449BD"/>
    <w:rsid w:val="00B46DBF"/>
    <w:rsid w:val="00B50EB5"/>
    <w:rsid w:val="00B52C41"/>
    <w:rsid w:val="00B53F0F"/>
    <w:rsid w:val="00B542E5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7C70"/>
    <w:rsid w:val="00B9021E"/>
    <w:rsid w:val="00B92700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B7AFF"/>
    <w:rsid w:val="00BC3024"/>
    <w:rsid w:val="00BC328A"/>
    <w:rsid w:val="00BC43F0"/>
    <w:rsid w:val="00BC560E"/>
    <w:rsid w:val="00BC68B2"/>
    <w:rsid w:val="00BC6D2B"/>
    <w:rsid w:val="00BD13E1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9D2"/>
    <w:rsid w:val="00BF4677"/>
    <w:rsid w:val="00BF4750"/>
    <w:rsid w:val="00BF5D08"/>
    <w:rsid w:val="00BF7292"/>
    <w:rsid w:val="00C01E26"/>
    <w:rsid w:val="00C04C76"/>
    <w:rsid w:val="00C05191"/>
    <w:rsid w:val="00C1047E"/>
    <w:rsid w:val="00C10EFC"/>
    <w:rsid w:val="00C11A61"/>
    <w:rsid w:val="00C122C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93469"/>
    <w:rsid w:val="00C95CFC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1FDC"/>
    <w:rsid w:val="00CF2581"/>
    <w:rsid w:val="00CF430F"/>
    <w:rsid w:val="00CF4F8D"/>
    <w:rsid w:val="00D00FF0"/>
    <w:rsid w:val="00D02E93"/>
    <w:rsid w:val="00D03BEB"/>
    <w:rsid w:val="00D066C5"/>
    <w:rsid w:val="00D115CC"/>
    <w:rsid w:val="00D13856"/>
    <w:rsid w:val="00D158D7"/>
    <w:rsid w:val="00D20C92"/>
    <w:rsid w:val="00D2290F"/>
    <w:rsid w:val="00D24AC5"/>
    <w:rsid w:val="00D37AD7"/>
    <w:rsid w:val="00D44642"/>
    <w:rsid w:val="00D47B9B"/>
    <w:rsid w:val="00D47E07"/>
    <w:rsid w:val="00D51C3E"/>
    <w:rsid w:val="00D52F56"/>
    <w:rsid w:val="00D544F0"/>
    <w:rsid w:val="00D605D2"/>
    <w:rsid w:val="00D605D5"/>
    <w:rsid w:val="00D6274D"/>
    <w:rsid w:val="00D631E4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8A4"/>
    <w:rsid w:val="00D81D3A"/>
    <w:rsid w:val="00D90556"/>
    <w:rsid w:val="00D91CAC"/>
    <w:rsid w:val="00D9338B"/>
    <w:rsid w:val="00D939D9"/>
    <w:rsid w:val="00D944CC"/>
    <w:rsid w:val="00D94684"/>
    <w:rsid w:val="00D962F4"/>
    <w:rsid w:val="00DA1AAF"/>
    <w:rsid w:val="00DA20F8"/>
    <w:rsid w:val="00DA2D29"/>
    <w:rsid w:val="00DA5C07"/>
    <w:rsid w:val="00DB1647"/>
    <w:rsid w:val="00DB4694"/>
    <w:rsid w:val="00DC0F45"/>
    <w:rsid w:val="00DC23DE"/>
    <w:rsid w:val="00DC5B9D"/>
    <w:rsid w:val="00DC796E"/>
    <w:rsid w:val="00DC7A95"/>
    <w:rsid w:val="00DD2118"/>
    <w:rsid w:val="00DD3956"/>
    <w:rsid w:val="00DD3CD3"/>
    <w:rsid w:val="00DD3F71"/>
    <w:rsid w:val="00DD4A78"/>
    <w:rsid w:val="00DD6366"/>
    <w:rsid w:val="00DE06B4"/>
    <w:rsid w:val="00DE5845"/>
    <w:rsid w:val="00DE5C3A"/>
    <w:rsid w:val="00DE692C"/>
    <w:rsid w:val="00DF3057"/>
    <w:rsid w:val="00DF4623"/>
    <w:rsid w:val="00DF6189"/>
    <w:rsid w:val="00DF75C8"/>
    <w:rsid w:val="00DF7BB0"/>
    <w:rsid w:val="00E06F31"/>
    <w:rsid w:val="00E071D0"/>
    <w:rsid w:val="00E11D86"/>
    <w:rsid w:val="00E247CA"/>
    <w:rsid w:val="00E27866"/>
    <w:rsid w:val="00E27FDF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4666"/>
    <w:rsid w:val="00E6469D"/>
    <w:rsid w:val="00E6512A"/>
    <w:rsid w:val="00E65CD6"/>
    <w:rsid w:val="00E662F5"/>
    <w:rsid w:val="00E71F69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5417"/>
    <w:rsid w:val="00EB7BF8"/>
    <w:rsid w:val="00EC2314"/>
    <w:rsid w:val="00EC279F"/>
    <w:rsid w:val="00EC28B7"/>
    <w:rsid w:val="00EC579C"/>
    <w:rsid w:val="00ED20C7"/>
    <w:rsid w:val="00ED2C01"/>
    <w:rsid w:val="00ED492D"/>
    <w:rsid w:val="00ED7CE1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40AE8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3081"/>
    <w:rsid w:val="00F74D98"/>
    <w:rsid w:val="00F74EED"/>
    <w:rsid w:val="00F75C31"/>
    <w:rsid w:val="00F76C5D"/>
    <w:rsid w:val="00F80878"/>
    <w:rsid w:val="00F80D67"/>
    <w:rsid w:val="00F81178"/>
    <w:rsid w:val="00F86633"/>
    <w:rsid w:val="00F939E6"/>
    <w:rsid w:val="00F95D55"/>
    <w:rsid w:val="00FA0B17"/>
    <w:rsid w:val="00FA0F81"/>
    <w:rsid w:val="00FA2EAE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0978"/>
    <w:rsid w:val="00FD203F"/>
    <w:rsid w:val="00FD3119"/>
    <w:rsid w:val="00FD441B"/>
    <w:rsid w:val="00FD4AEC"/>
    <w:rsid w:val="00FD73D7"/>
    <w:rsid w:val="00FE0E35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B3FAAB-A2AD-4C35-9EDD-02B633412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4</cp:revision>
  <cp:lastPrinted>2020-03-12T08:31:00Z</cp:lastPrinted>
  <dcterms:created xsi:type="dcterms:W3CDTF">2020-05-21T04:55:00Z</dcterms:created>
  <dcterms:modified xsi:type="dcterms:W3CDTF">2020-05-21T06:45:00Z</dcterms:modified>
</cp:coreProperties>
</file>