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12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52802" w:rsidRPr="00F040FC">
        <w:rPr>
          <w:rFonts w:ascii="Times New Roman" w:hAnsi="Times New Roman" w:cs="Times New Roman"/>
          <w:sz w:val="24"/>
          <w:szCs w:val="24"/>
        </w:rPr>
        <w:t xml:space="preserve">№ </w:t>
      </w:r>
      <w:r w:rsidR="00EA7035" w:rsidRPr="00F040FC">
        <w:rPr>
          <w:rFonts w:ascii="Times New Roman" w:hAnsi="Times New Roman" w:cs="Times New Roman"/>
          <w:sz w:val="24"/>
          <w:szCs w:val="24"/>
        </w:rPr>
        <w:t>2</w:t>
      </w:r>
    </w:p>
    <w:p w:rsidR="005E2A65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к муниципальной программ</w:t>
      </w:r>
      <w:r w:rsidR="00EA7035" w:rsidRPr="00F040FC">
        <w:rPr>
          <w:rFonts w:ascii="Times New Roman" w:hAnsi="Times New Roman" w:cs="Times New Roman"/>
          <w:sz w:val="24"/>
          <w:szCs w:val="24"/>
        </w:rPr>
        <w:t>е</w:t>
      </w:r>
      <w:r w:rsidRPr="00F040FC">
        <w:rPr>
          <w:rFonts w:ascii="Times New Roman" w:hAnsi="Times New Roman" w:cs="Times New Roman"/>
          <w:sz w:val="24"/>
          <w:szCs w:val="24"/>
        </w:rPr>
        <w:t xml:space="preserve"> «Защита населения и территории ЗАТО Железногорск от чрезвычайных ситуаций природного и техногенного характера» </w:t>
      </w:r>
    </w:p>
    <w:p w:rsidR="004C01A3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3C4" w:rsidRPr="00F040FC" w:rsidRDefault="00C973C4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D36" w:rsidRDefault="00BE507D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507D">
        <w:rPr>
          <w:rFonts w:ascii="Times New Roman" w:hAnsi="Times New Roman" w:cs="Times New Roman"/>
          <w:sz w:val="24"/>
          <w:szCs w:val="24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</w:p>
    <w:p w:rsidR="00C973C4" w:rsidRPr="00693093" w:rsidRDefault="00C973C4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4" w:type="dxa"/>
        <w:tblInd w:w="93" w:type="dxa"/>
        <w:tblLayout w:type="fixed"/>
        <w:tblLook w:val="04A0"/>
      </w:tblPr>
      <w:tblGrid>
        <w:gridCol w:w="1891"/>
        <w:gridCol w:w="3861"/>
        <w:gridCol w:w="3616"/>
        <w:gridCol w:w="1418"/>
        <w:gridCol w:w="1560"/>
        <w:gridCol w:w="1419"/>
        <w:gridCol w:w="1559"/>
      </w:tblGrid>
      <w:tr w:rsidR="00393EE1" w:rsidRPr="00F040FC" w:rsidTr="00E653D8">
        <w:trPr>
          <w:trHeight w:val="600"/>
        </w:trPr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муниципальной 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программы, подпрограммы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3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923442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бюджетной системы/источники </w:t>
            </w:r>
            <w:r w:rsidR="00060E38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  <w:tc>
          <w:tcPr>
            <w:tcW w:w="59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(руб.), годы</w:t>
            </w:r>
          </w:p>
        </w:tc>
      </w:tr>
      <w:tr w:rsidR="008D1E84" w:rsidRPr="00F040FC" w:rsidTr="00E653D8">
        <w:trPr>
          <w:trHeight w:val="782"/>
        </w:trPr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FE7C27" w:rsidP="003E0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FE7C27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FE7C27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23D36" w:rsidRPr="00F040FC" w:rsidTr="00E653D8">
        <w:trPr>
          <w:trHeight w:val="313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55892" w:rsidRPr="00F040FC" w:rsidTr="00E653D8">
        <w:trPr>
          <w:trHeight w:val="315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BF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«Защита населения и территории ЗАТО Железногорск от чрезвычайных ситуаций природного и техногенного характера»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7124E6" w:rsidP="0073554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25 579 076,66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24 897 5</w:t>
            </w:r>
            <w:r w:rsidR="00DF6E9B">
              <w:rPr>
                <w:rFonts w:ascii="Times New Roman" w:hAnsi="Times New Roman" w:cs="Times New Roman"/>
                <w:b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24 897 5</w:t>
            </w:r>
            <w:r w:rsidR="00DF6E9B">
              <w:rPr>
                <w:rFonts w:ascii="Times New Roman" w:hAnsi="Times New Roman" w:cs="Times New Roman"/>
                <w:b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7124E6" w:rsidP="007124E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75 374 180,66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251EFE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529 </w:t>
            </w:r>
            <w:r w:rsidR="00DF6E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251EFE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737 7</w:t>
            </w:r>
            <w:r w:rsidR="00DF6E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251EFE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737 7</w:t>
            </w:r>
            <w:r w:rsidR="00DF6E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251EFE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2 004 9</w:t>
            </w:r>
            <w:r w:rsidR="00DF6E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7124E6" w:rsidP="0073554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25 049 569,66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7124E6" w:rsidP="00EC59B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24 159 841,00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251EFE" w:rsidP="00EC59B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24 159 841,00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1F1247" w:rsidP="007124E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73 </w:t>
            </w:r>
            <w:r w:rsidR="007124E6">
              <w:rPr>
                <w:rFonts w:ascii="Times New Roman" w:hAnsi="Times New Roman" w:cs="Times New Roman"/>
                <w:b/>
                <w:sz w:val="20"/>
                <w:szCs w:val="20"/>
              </w:rPr>
              <w:t>369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7124E6">
              <w:rPr>
                <w:rFonts w:ascii="Times New Roman" w:hAnsi="Times New Roman" w:cs="Times New Roman"/>
                <w:b/>
                <w:sz w:val="20"/>
                <w:szCs w:val="20"/>
              </w:rPr>
              <w:t>251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7124E6">
              <w:rPr>
                <w:rFonts w:ascii="Times New Roman" w:hAnsi="Times New Roman" w:cs="Times New Roman"/>
                <w:b/>
                <w:sz w:val="20"/>
                <w:szCs w:val="20"/>
              </w:rPr>
              <w:t>66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891" w:type="dxa"/>
            <w:vMerge w:val="restart"/>
            <w:shd w:val="clear" w:color="auto" w:fill="auto"/>
            <w:vAlign w:val="center"/>
            <w:hideMark/>
          </w:tcPr>
          <w:p w:rsidR="00A55892" w:rsidRPr="00F040FC" w:rsidRDefault="00A55892" w:rsidP="00D17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A55892" w:rsidRPr="00F040FC" w:rsidRDefault="00A55892" w:rsidP="006C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hAnsi="Times New Roman" w:cs="Times New Roman"/>
                <w:sz w:val="20"/>
                <w:szCs w:val="20"/>
              </w:rPr>
              <w:t>Подготовка населения и территории в области гражданской обороны, предупреждения и ликвидации чрезвычайных ситуаций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1F1247" w:rsidP="005D226D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</w:t>
            </w:r>
            <w:r w:rsidR="005D22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447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5D22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5D22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DC2C51" w:rsidP="00F8047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24 037 406,00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DC2C51" w:rsidP="003E0B4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24 037 406,00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53D8" w:rsidRPr="00F040FC" w:rsidRDefault="001F1247" w:rsidP="005D226D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72 </w:t>
            </w:r>
            <w:r w:rsidR="005D22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521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5D22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946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5D22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17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002FB8" w:rsidRDefault="00451F28" w:rsidP="00923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9 000</w:t>
            </w:r>
            <w:r w:rsidR="00251E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002FB8" w:rsidRDefault="00251EFE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9 000,00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002FB8" w:rsidRDefault="00251EFE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9 000,00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002FB8" w:rsidRDefault="009231D2" w:rsidP="00251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27 </w:t>
            </w:r>
            <w:r w:rsidR="00251E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</w:t>
            </w:r>
            <w:r w:rsidR="00E6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</w:tr>
      <w:tr w:rsidR="00251EFE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251EFE" w:rsidRPr="00F040FC" w:rsidRDefault="00251EFE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251EFE" w:rsidRPr="00F040FC" w:rsidRDefault="00251EFE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251EFE" w:rsidRPr="00F040FC" w:rsidRDefault="00251EFE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51EFE" w:rsidRPr="00F040FC" w:rsidRDefault="00A6491A" w:rsidP="00A6491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24 438</w:t>
            </w:r>
            <w:r w:rsidR="001F12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134</w:t>
            </w:r>
            <w:r w:rsidR="001F12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51EFE" w:rsidRPr="00F040FC" w:rsidRDefault="00251EFE" w:rsidP="00DA1043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24 028 406,00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251EFE" w:rsidRPr="00F040FC" w:rsidRDefault="00251EFE" w:rsidP="00DA1043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24 028 406,00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51EFE" w:rsidRPr="00F040FC" w:rsidRDefault="001F1247" w:rsidP="00A6491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72 </w:t>
            </w:r>
            <w:r w:rsidR="00A649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494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A649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946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A649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17</w:t>
            </w:r>
          </w:p>
        </w:tc>
      </w:tr>
    </w:tbl>
    <w:p w:rsidR="00A55892" w:rsidRDefault="00A55892">
      <w:r>
        <w:br w:type="page"/>
      </w: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91"/>
        <w:gridCol w:w="3861"/>
        <w:gridCol w:w="3616"/>
        <w:gridCol w:w="1418"/>
        <w:gridCol w:w="1560"/>
        <w:gridCol w:w="1560"/>
        <w:gridCol w:w="1418"/>
      </w:tblGrid>
      <w:tr w:rsidR="00923D36" w:rsidRPr="00923D36" w:rsidTr="00A55892">
        <w:trPr>
          <w:trHeight w:val="315"/>
        </w:trPr>
        <w:tc>
          <w:tcPr>
            <w:tcW w:w="189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Default="00EA7035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lastRenderedPageBreak/>
              <w:br w:type="page"/>
            </w:r>
            <w:r w:rsidR="00923D3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6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Pr="002123A5" w:rsidRDefault="00923D36" w:rsidP="0092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55892" w:rsidRPr="00037542" w:rsidTr="00A55892">
        <w:trPr>
          <w:trHeight w:val="315"/>
        </w:trPr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AF14EE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рограмма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A5A5B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</w:p>
        </w:tc>
        <w:tc>
          <w:tcPr>
            <w:tcW w:w="3616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C22B97" w:rsidRDefault="001F1247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1 131 942,49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C22B97" w:rsidRDefault="001C2AF2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860 1</w:t>
            </w:r>
            <w:r w:rsidR="002075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C22B97" w:rsidRDefault="001C2AF2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860 </w:t>
            </w:r>
            <w:r w:rsidR="002075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C22B97" w:rsidRDefault="001F1247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2 852 234,49</w:t>
            </w:r>
          </w:p>
        </w:tc>
      </w:tr>
      <w:tr w:rsidR="00A55892" w:rsidRPr="004C01A3" w:rsidTr="00A55892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16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4C01A3" w:rsidTr="00A55892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16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55892" w:rsidRPr="004C01A3" w:rsidTr="00A55892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16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C22B97" w:rsidRDefault="00251EFE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520 50</w:t>
            </w:r>
            <w:r w:rsidR="002075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C22B97" w:rsidRDefault="00251EFE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728 7</w:t>
            </w:r>
            <w:r w:rsidR="002075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C22B97" w:rsidRDefault="00251EFE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728 7</w:t>
            </w:r>
            <w:r w:rsidR="002075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C22B97" w:rsidRDefault="00251EFE" w:rsidP="00D31A1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1 97</w:t>
            </w:r>
            <w:r w:rsidR="00D31A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9</w:t>
            </w:r>
            <w:r w:rsidR="002075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</w:tr>
      <w:tr w:rsidR="00A55892" w:rsidRPr="004C01A3" w:rsidTr="00A55892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16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C22B97" w:rsidRDefault="001F1247" w:rsidP="006C0B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611 435,49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C22B97" w:rsidRDefault="00BA752D" w:rsidP="00EC59B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131 435,00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C22B97" w:rsidRDefault="00BA752D" w:rsidP="00EC59B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131 435,00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C2AF2" w:rsidRPr="00C22B97" w:rsidRDefault="001F1247" w:rsidP="001C2A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874 305,49</w:t>
            </w:r>
          </w:p>
        </w:tc>
      </w:tr>
    </w:tbl>
    <w:p w:rsidR="00EA7035" w:rsidRDefault="00EA703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8D1B15" w:rsidRPr="00ED2A60" w:rsidTr="003E0B4A">
        <w:tc>
          <w:tcPr>
            <w:tcW w:w="2500" w:type="pct"/>
          </w:tcPr>
          <w:p w:rsidR="008D1B15" w:rsidRDefault="00F22DAC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D1B15" w:rsidRPr="00ED2A60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1B15"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Отдела общественной безопасности </w:t>
            </w:r>
          </w:p>
          <w:p w:rsidR="008D1B15" w:rsidRPr="00ED2A60" w:rsidRDefault="008D1B15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>и режима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ЗАТО г. Железногорск</w:t>
            </w:r>
          </w:p>
        </w:tc>
        <w:tc>
          <w:tcPr>
            <w:tcW w:w="2500" w:type="pct"/>
            <w:vAlign w:val="bottom"/>
          </w:tcPr>
          <w:p w:rsidR="008D1B15" w:rsidRPr="00ED2A60" w:rsidRDefault="00F22DAC" w:rsidP="003E0B4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9A2EB0" w:rsidRDefault="009A2EB0" w:rsidP="008D1B15">
      <w:pPr>
        <w:pStyle w:val="ConsPlusNormal"/>
        <w:widowControl/>
        <w:ind w:firstLine="0"/>
        <w:jc w:val="both"/>
      </w:pPr>
    </w:p>
    <w:sectPr w:rsidR="009A2EB0" w:rsidSect="00C973C4">
      <w:headerReference w:type="default" r:id="rId7"/>
      <w:pgSz w:w="16838" w:h="11906" w:orient="landscape"/>
      <w:pgMar w:top="1418" w:right="567" w:bottom="141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962" w:rsidRDefault="00AE4962" w:rsidP="00994263">
      <w:pPr>
        <w:spacing w:after="0" w:line="240" w:lineRule="auto"/>
      </w:pPr>
      <w:r>
        <w:separator/>
      </w:r>
    </w:p>
  </w:endnote>
  <w:endnote w:type="continuationSeparator" w:id="0">
    <w:p w:rsidR="00AE4962" w:rsidRDefault="00AE4962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962" w:rsidRDefault="00AE4962" w:rsidP="00994263">
      <w:pPr>
        <w:spacing w:after="0" w:line="240" w:lineRule="auto"/>
      </w:pPr>
      <w:r>
        <w:separator/>
      </w:r>
    </w:p>
  </w:footnote>
  <w:footnote w:type="continuationSeparator" w:id="0">
    <w:p w:rsidR="00AE4962" w:rsidRDefault="00AE4962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E0B43" w:rsidRPr="00994263" w:rsidRDefault="00F65D40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E0B4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7233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E0B43" w:rsidRDefault="001E0B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2FB8"/>
    <w:rsid w:val="00007A22"/>
    <w:rsid w:val="00021F30"/>
    <w:rsid w:val="000345A2"/>
    <w:rsid w:val="000411AC"/>
    <w:rsid w:val="00050B68"/>
    <w:rsid w:val="00051ED9"/>
    <w:rsid w:val="00056180"/>
    <w:rsid w:val="00060E38"/>
    <w:rsid w:val="00072410"/>
    <w:rsid w:val="0007268A"/>
    <w:rsid w:val="00073A8E"/>
    <w:rsid w:val="00075835"/>
    <w:rsid w:val="000761FC"/>
    <w:rsid w:val="000800E8"/>
    <w:rsid w:val="0008717A"/>
    <w:rsid w:val="00087E0D"/>
    <w:rsid w:val="00096865"/>
    <w:rsid w:val="000A4B6D"/>
    <w:rsid w:val="000D05C8"/>
    <w:rsid w:val="000D2844"/>
    <w:rsid w:val="000F0263"/>
    <w:rsid w:val="000F5C18"/>
    <w:rsid w:val="00100A42"/>
    <w:rsid w:val="001033DB"/>
    <w:rsid w:val="00103E5A"/>
    <w:rsid w:val="001079DC"/>
    <w:rsid w:val="001157F5"/>
    <w:rsid w:val="001301E7"/>
    <w:rsid w:val="00136D4B"/>
    <w:rsid w:val="00143DB9"/>
    <w:rsid w:val="00145986"/>
    <w:rsid w:val="0015320A"/>
    <w:rsid w:val="001533F9"/>
    <w:rsid w:val="001550CB"/>
    <w:rsid w:val="00157090"/>
    <w:rsid w:val="00163F1F"/>
    <w:rsid w:val="001673C0"/>
    <w:rsid w:val="001775C6"/>
    <w:rsid w:val="001946BB"/>
    <w:rsid w:val="00197F35"/>
    <w:rsid w:val="001A05FA"/>
    <w:rsid w:val="001A49ED"/>
    <w:rsid w:val="001A5D53"/>
    <w:rsid w:val="001A7BE8"/>
    <w:rsid w:val="001B098C"/>
    <w:rsid w:val="001B152D"/>
    <w:rsid w:val="001B1712"/>
    <w:rsid w:val="001B2BD9"/>
    <w:rsid w:val="001C2AF2"/>
    <w:rsid w:val="001C569D"/>
    <w:rsid w:val="001C5764"/>
    <w:rsid w:val="001D1697"/>
    <w:rsid w:val="001E0B43"/>
    <w:rsid w:val="001E0D4D"/>
    <w:rsid w:val="001E20FD"/>
    <w:rsid w:val="001E6254"/>
    <w:rsid w:val="001F1247"/>
    <w:rsid w:val="00200397"/>
    <w:rsid w:val="0020621D"/>
    <w:rsid w:val="002070DB"/>
    <w:rsid w:val="00207588"/>
    <w:rsid w:val="00207F0F"/>
    <w:rsid w:val="0021147A"/>
    <w:rsid w:val="00214D17"/>
    <w:rsid w:val="00217DC6"/>
    <w:rsid w:val="00222AA2"/>
    <w:rsid w:val="00233B02"/>
    <w:rsid w:val="002376D3"/>
    <w:rsid w:val="00242E7E"/>
    <w:rsid w:val="00244313"/>
    <w:rsid w:val="002451BC"/>
    <w:rsid w:val="00251760"/>
    <w:rsid w:val="00251EFE"/>
    <w:rsid w:val="00253F4D"/>
    <w:rsid w:val="0025460F"/>
    <w:rsid w:val="0026348F"/>
    <w:rsid w:val="00264A33"/>
    <w:rsid w:val="0027124D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2E130C"/>
    <w:rsid w:val="002F4335"/>
    <w:rsid w:val="00317FD7"/>
    <w:rsid w:val="0032633E"/>
    <w:rsid w:val="003275AC"/>
    <w:rsid w:val="00335CA7"/>
    <w:rsid w:val="00337336"/>
    <w:rsid w:val="00342CC5"/>
    <w:rsid w:val="003551C5"/>
    <w:rsid w:val="00357D59"/>
    <w:rsid w:val="00362C22"/>
    <w:rsid w:val="00366379"/>
    <w:rsid w:val="00373E35"/>
    <w:rsid w:val="003917AB"/>
    <w:rsid w:val="0039250F"/>
    <w:rsid w:val="00393B7B"/>
    <w:rsid w:val="00393EE1"/>
    <w:rsid w:val="003A236B"/>
    <w:rsid w:val="003A7217"/>
    <w:rsid w:val="003D1E42"/>
    <w:rsid w:val="003D2CEA"/>
    <w:rsid w:val="003D3C89"/>
    <w:rsid w:val="003D4F26"/>
    <w:rsid w:val="003D746D"/>
    <w:rsid w:val="003E02BB"/>
    <w:rsid w:val="003E0B4A"/>
    <w:rsid w:val="00401BC8"/>
    <w:rsid w:val="0040382D"/>
    <w:rsid w:val="004127D3"/>
    <w:rsid w:val="00412EE9"/>
    <w:rsid w:val="00422FD9"/>
    <w:rsid w:val="00424FAF"/>
    <w:rsid w:val="004259BF"/>
    <w:rsid w:val="00446208"/>
    <w:rsid w:val="00451F28"/>
    <w:rsid w:val="00462BFD"/>
    <w:rsid w:val="004634C2"/>
    <w:rsid w:val="00465A3F"/>
    <w:rsid w:val="0047692D"/>
    <w:rsid w:val="00477534"/>
    <w:rsid w:val="004B1DD1"/>
    <w:rsid w:val="004B3D52"/>
    <w:rsid w:val="004C01A3"/>
    <w:rsid w:val="004C6505"/>
    <w:rsid w:val="004E7842"/>
    <w:rsid w:val="004F0514"/>
    <w:rsid w:val="004F451D"/>
    <w:rsid w:val="004F759F"/>
    <w:rsid w:val="00510BF6"/>
    <w:rsid w:val="00527734"/>
    <w:rsid w:val="00527D63"/>
    <w:rsid w:val="00536ECD"/>
    <w:rsid w:val="00550EC1"/>
    <w:rsid w:val="00556522"/>
    <w:rsid w:val="00556C11"/>
    <w:rsid w:val="00575093"/>
    <w:rsid w:val="00577DA6"/>
    <w:rsid w:val="005803D3"/>
    <w:rsid w:val="00596E4A"/>
    <w:rsid w:val="005A25AD"/>
    <w:rsid w:val="005A5098"/>
    <w:rsid w:val="005B05B0"/>
    <w:rsid w:val="005B2ADF"/>
    <w:rsid w:val="005B35BE"/>
    <w:rsid w:val="005B43A2"/>
    <w:rsid w:val="005B5AAF"/>
    <w:rsid w:val="005C5E08"/>
    <w:rsid w:val="005D226D"/>
    <w:rsid w:val="005D2293"/>
    <w:rsid w:val="005D3E40"/>
    <w:rsid w:val="005E2A65"/>
    <w:rsid w:val="005E2D02"/>
    <w:rsid w:val="00602F1F"/>
    <w:rsid w:val="0060664C"/>
    <w:rsid w:val="0060703B"/>
    <w:rsid w:val="00610F83"/>
    <w:rsid w:val="00613FF2"/>
    <w:rsid w:val="006201AB"/>
    <w:rsid w:val="00620A69"/>
    <w:rsid w:val="00624BB1"/>
    <w:rsid w:val="0062619F"/>
    <w:rsid w:val="00636EA4"/>
    <w:rsid w:val="00637C8A"/>
    <w:rsid w:val="00642324"/>
    <w:rsid w:val="0064417C"/>
    <w:rsid w:val="00672336"/>
    <w:rsid w:val="00676836"/>
    <w:rsid w:val="00677368"/>
    <w:rsid w:val="0067742F"/>
    <w:rsid w:val="00692C4F"/>
    <w:rsid w:val="00693093"/>
    <w:rsid w:val="006A7645"/>
    <w:rsid w:val="006B2645"/>
    <w:rsid w:val="006B51A8"/>
    <w:rsid w:val="006B5A3B"/>
    <w:rsid w:val="006B61CD"/>
    <w:rsid w:val="006B7298"/>
    <w:rsid w:val="006C0AFE"/>
    <w:rsid w:val="006C0B53"/>
    <w:rsid w:val="006C6E09"/>
    <w:rsid w:val="006C6E6B"/>
    <w:rsid w:val="006D0F23"/>
    <w:rsid w:val="006E6155"/>
    <w:rsid w:val="006E77D5"/>
    <w:rsid w:val="006F31CB"/>
    <w:rsid w:val="00706A23"/>
    <w:rsid w:val="007124E6"/>
    <w:rsid w:val="00717364"/>
    <w:rsid w:val="00722FE2"/>
    <w:rsid w:val="00730A7E"/>
    <w:rsid w:val="00732572"/>
    <w:rsid w:val="00734A51"/>
    <w:rsid w:val="00735541"/>
    <w:rsid w:val="00735635"/>
    <w:rsid w:val="00744E16"/>
    <w:rsid w:val="00744FE6"/>
    <w:rsid w:val="0075192F"/>
    <w:rsid w:val="00752802"/>
    <w:rsid w:val="0075572F"/>
    <w:rsid w:val="00762C59"/>
    <w:rsid w:val="0077640E"/>
    <w:rsid w:val="007A2168"/>
    <w:rsid w:val="007A4F4D"/>
    <w:rsid w:val="007C0517"/>
    <w:rsid w:val="007C7177"/>
    <w:rsid w:val="007C737B"/>
    <w:rsid w:val="007D0B2D"/>
    <w:rsid w:val="007D2711"/>
    <w:rsid w:val="007F0D0F"/>
    <w:rsid w:val="007F3908"/>
    <w:rsid w:val="007F5AD6"/>
    <w:rsid w:val="008013FE"/>
    <w:rsid w:val="00803BD9"/>
    <w:rsid w:val="00805E3C"/>
    <w:rsid w:val="00811A27"/>
    <w:rsid w:val="00821804"/>
    <w:rsid w:val="00822B2D"/>
    <w:rsid w:val="00822CC3"/>
    <w:rsid w:val="00834103"/>
    <w:rsid w:val="00841270"/>
    <w:rsid w:val="0085186C"/>
    <w:rsid w:val="0086526B"/>
    <w:rsid w:val="00865F12"/>
    <w:rsid w:val="00870FDB"/>
    <w:rsid w:val="00875743"/>
    <w:rsid w:val="00880943"/>
    <w:rsid w:val="00883500"/>
    <w:rsid w:val="00884F3C"/>
    <w:rsid w:val="008908A4"/>
    <w:rsid w:val="00891AD6"/>
    <w:rsid w:val="008A00AC"/>
    <w:rsid w:val="008A199B"/>
    <w:rsid w:val="008A7609"/>
    <w:rsid w:val="008B121C"/>
    <w:rsid w:val="008B42DA"/>
    <w:rsid w:val="008B5E7E"/>
    <w:rsid w:val="008C6836"/>
    <w:rsid w:val="008D1B15"/>
    <w:rsid w:val="008D1E84"/>
    <w:rsid w:val="00901D2B"/>
    <w:rsid w:val="0090655E"/>
    <w:rsid w:val="009066C8"/>
    <w:rsid w:val="0091459A"/>
    <w:rsid w:val="009167F0"/>
    <w:rsid w:val="009231D2"/>
    <w:rsid w:val="00923442"/>
    <w:rsid w:val="00923D36"/>
    <w:rsid w:val="0092580E"/>
    <w:rsid w:val="009274BD"/>
    <w:rsid w:val="009322A0"/>
    <w:rsid w:val="00937922"/>
    <w:rsid w:val="0095673A"/>
    <w:rsid w:val="00960E27"/>
    <w:rsid w:val="0096581E"/>
    <w:rsid w:val="00966E6C"/>
    <w:rsid w:val="00967B5C"/>
    <w:rsid w:val="00970465"/>
    <w:rsid w:val="00972626"/>
    <w:rsid w:val="0097655B"/>
    <w:rsid w:val="00984AC5"/>
    <w:rsid w:val="00990A84"/>
    <w:rsid w:val="009930A9"/>
    <w:rsid w:val="00994263"/>
    <w:rsid w:val="00997AD9"/>
    <w:rsid w:val="009A0E62"/>
    <w:rsid w:val="009A2EB0"/>
    <w:rsid w:val="009A74F0"/>
    <w:rsid w:val="009B2EA7"/>
    <w:rsid w:val="009C6A1B"/>
    <w:rsid w:val="009D2D4D"/>
    <w:rsid w:val="009D3054"/>
    <w:rsid w:val="009D6869"/>
    <w:rsid w:val="009D7D19"/>
    <w:rsid w:val="009F0824"/>
    <w:rsid w:val="009F0CBA"/>
    <w:rsid w:val="009F3A31"/>
    <w:rsid w:val="009F6E72"/>
    <w:rsid w:val="00A0444D"/>
    <w:rsid w:val="00A160F7"/>
    <w:rsid w:val="00A23CCF"/>
    <w:rsid w:val="00A3069C"/>
    <w:rsid w:val="00A316FA"/>
    <w:rsid w:val="00A32E9E"/>
    <w:rsid w:val="00A360D2"/>
    <w:rsid w:val="00A55892"/>
    <w:rsid w:val="00A60D99"/>
    <w:rsid w:val="00A6491A"/>
    <w:rsid w:val="00A71C3F"/>
    <w:rsid w:val="00A74FC6"/>
    <w:rsid w:val="00A9144F"/>
    <w:rsid w:val="00A95171"/>
    <w:rsid w:val="00A972DD"/>
    <w:rsid w:val="00AB20D9"/>
    <w:rsid w:val="00AB2C75"/>
    <w:rsid w:val="00AB3DE7"/>
    <w:rsid w:val="00AB6ACA"/>
    <w:rsid w:val="00AC09B6"/>
    <w:rsid w:val="00AE4962"/>
    <w:rsid w:val="00AF0462"/>
    <w:rsid w:val="00AF14EE"/>
    <w:rsid w:val="00B307B2"/>
    <w:rsid w:val="00B47065"/>
    <w:rsid w:val="00B571F9"/>
    <w:rsid w:val="00B62631"/>
    <w:rsid w:val="00B65561"/>
    <w:rsid w:val="00B73621"/>
    <w:rsid w:val="00B778F0"/>
    <w:rsid w:val="00B77B00"/>
    <w:rsid w:val="00B80497"/>
    <w:rsid w:val="00B81296"/>
    <w:rsid w:val="00B83A29"/>
    <w:rsid w:val="00B83BE9"/>
    <w:rsid w:val="00BA2C1C"/>
    <w:rsid w:val="00BA2EC2"/>
    <w:rsid w:val="00BA577D"/>
    <w:rsid w:val="00BA5C8A"/>
    <w:rsid w:val="00BA752D"/>
    <w:rsid w:val="00BB2EEE"/>
    <w:rsid w:val="00BD00EE"/>
    <w:rsid w:val="00BD7059"/>
    <w:rsid w:val="00BE507D"/>
    <w:rsid w:val="00BE5FF3"/>
    <w:rsid w:val="00BE7D5B"/>
    <w:rsid w:val="00BF43C5"/>
    <w:rsid w:val="00BF628C"/>
    <w:rsid w:val="00BF69ED"/>
    <w:rsid w:val="00BF6C3E"/>
    <w:rsid w:val="00BF7DD6"/>
    <w:rsid w:val="00C22B97"/>
    <w:rsid w:val="00C2486A"/>
    <w:rsid w:val="00C41524"/>
    <w:rsid w:val="00C44102"/>
    <w:rsid w:val="00C54655"/>
    <w:rsid w:val="00C6082D"/>
    <w:rsid w:val="00C62BB0"/>
    <w:rsid w:val="00C76367"/>
    <w:rsid w:val="00C778B3"/>
    <w:rsid w:val="00C871AF"/>
    <w:rsid w:val="00C91A36"/>
    <w:rsid w:val="00C922B7"/>
    <w:rsid w:val="00C94629"/>
    <w:rsid w:val="00C9595E"/>
    <w:rsid w:val="00C973C4"/>
    <w:rsid w:val="00CA7E21"/>
    <w:rsid w:val="00CB3298"/>
    <w:rsid w:val="00CB5131"/>
    <w:rsid w:val="00CB6212"/>
    <w:rsid w:val="00CC6B50"/>
    <w:rsid w:val="00CD720B"/>
    <w:rsid w:val="00CF0DBE"/>
    <w:rsid w:val="00CF7A26"/>
    <w:rsid w:val="00CF7D36"/>
    <w:rsid w:val="00D10B95"/>
    <w:rsid w:val="00D115B6"/>
    <w:rsid w:val="00D17E6B"/>
    <w:rsid w:val="00D2113B"/>
    <w:rsid w:val="00D31A10"/>
    <w:rsid w:val="00D3552A"/>
    <w:rsid w:val="00D51F2B"/>
    <w:rsid w:val="00D55F7C"/>
    <w:rsid w:val="00D611FB"/>
    <w:rsid w:val="00D618FD"/>
    <w:rsid w:val="00D6377D"/>
    <w:rsid w:val="00D64F07"/>
    <w:rsid w:val="00D82851"/>
    <w:rsid w:val="00D86204"/>
    <w:rsid w:val="00D87FA5"/>
    <w:rsid w:val="00D90AF2"/>
    <w:rsid w:val="00DA0597"/>
    <w:rsid w:val="00DB29C8"/>
    <w:rsid w:val="00DB4312"/>
    <w:rsid w:val="00DB685B"/>
    <w:rsid w:val="00DC1027"/>
    <w:rsid w:val="00DC2C51"/>
    <w:rsid w:val="00DC726E"/>
    <w:rsid w:val="00DD160F"/>
    <w:rsid w:val="00DD295D"/>
    <w:rsid w:val="00DD549E"/>
    <w:rsid w:val="00DE4E8D"/>
    <w:rsid w:val="00DF0DA3"/>
    <w:rsid w:val="00DF22B0"/>
    <w:rsid w:val="00DF6E9B"/>
    <w:rsid w:val="00E014A8"/>
    <w:rsid w:val="00E024B1"/>
    <w:rsid w:val="00E051B5"/>
    <w:rsid w:val="00E07456"/>
    <w:rsid w:val="00E25AD4"/>
    <w:rsid w:val="00E3602C"/>
    <w:rsid w:val="00E637FE"/>
    <w:rsid w:val="00E6429D"/>
    <w:rsid w:val="00E653D8"/>
    <w:rsid w:val="00E65F79"/>
    <w:rsid w:val="00E720F6"/>
    <w:rsid w:val="00E8770F"/>
    <w:rsid w:val="00E95A65"/>
    <w:rsid w:val="00EA6481"/>
    <w:rsid w:val="00EA7035"/>
    <w:rsid w:val="00EB470D"/>
    <w:rsid w:val="00EB65E2"/>
    <w:rsid w:val="00EC0182"/>
    <w:rsid w:val="00EC3E31"/>
    <w:rsid w:val="00EC3F52"/>
    <w:rsid w:val="00ED0570"/>
    <w:rsid w:val="00ED1C98"/>
    <w:rsid w:val="00EE0A9F"/>
    <w:rsid w:val="00EE781C"/>
    <w:rsid w:val="00F026BA"/>
    <w:rsid w:val="00F040FC"/>
    <w:rsid w:val="00F0563C"/>
    <w:rsid w:val="00F22991"/>
    <w:rsid w:val="00F22DAC"/>
    <w:rsid w:val="00F23061"/>
    <w:rsid w:val="00F44A33"/>
    <w:rsid w:val="00F6025E"/>
    <w:rsid w:val="00F64C15"/>
    <w:rsid w:val="00F65D40"/>
    <w:rsid w:val="00F74F48"/>
    <w:rsid w:val="00F80476"/>
    <w:rsid w:val="00F90734"/>
    <w:rsid w:val="00F9412D"/>
    <w:rsid w:val="00FA3AB8"/>
    <w:rsid w:val="00FA5A5B"/>
    <w:rsid w:val="00FC280D"/>
    <w:rsid w:val="00FC3B31"/>
    <w:rsid w:val="00FE0868"/>
    <w:rsid w:val="00FE390E"/>
    <w:rsid w:val="00FE7C27"/>
    <w:rsid w:val="00FF6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  <w:style w:type="paragraph" w:styleId="a9">
    <w:name w:val="envelope address"/>
    <w:basedOn w:val="a"/>
    <w:semiHidden/>
    <w:unhideWhenUsed/>
    <w:rsid w:val="005E2A65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aa">
    <w:name w:val="Заявление"/>
    <w:basedOn w:val="a"/>
    <w:next w:val="a9"/>
    <w:rsid w:val="005E2A6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Cell">
    <w:name w:val="ConsPlusCell"/>
    <w:uiPriority w:val="99"/>
    <w:rsid w:val="005E2A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8D1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6C0B5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2EEA90-34B7-4119-8D36-2FDD6392C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4</cp:revision>
  <cp:lastPrinted>2020-03-12T06:20:00Z</cp:lastPrinted>
  <dcterms:created xsi:type="dcterms:W3CDTF">2020-12-01T00:54:00Z</dcterms:created>
  <dcterms:modified xsi:type="dcterms:W3CDTF">2020-12-01T01:05:00Z</dcterms:modified>
</cp:coreProperties>
</file>